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FA4" w:rsidRPr="00E64FA4" w:rsidRDefault="00E64FA4" w:rsidP="00E64FA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Arial" w:eastAsia="Times New Roman" w:hAnsi="Arial" w:cs="Arial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>Конспект занятия «Насекомые. Подготовка насекомых к зиме»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Толстоноженко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Л.Е.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Систематизировать знания детей о многообразии </w:t>
      </w:r>
      <w:r w:rsidRPr="00E64FA4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насекомых</w:t>
      </w: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gramStart"/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Формировать умение составлять группы по разным </w:t>
      </w: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основаниям</w:t>
      </w: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особенностям внешнего вида (жуки, бабочки, стрекозы, пчелы, местам обитания (наземные, водные, способу передвижения </w:t>
      </w:r>
      <w:r w:rsidRPr="00E64F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(летающие, ползающие, плавающие, прыгающие)</w:t>
      </w: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Закрепить знания детей об общих признаках </w:t>
      </w:r>
      <w:r w:rsidRPr="00E64FA4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насекомых</w:t>
      </w: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развивать умение устанавливать связи между особенностями внешнего строения и способом передвижения, между внешним видом и способом защиты от врагов, воспитывать интерес к </w:t>
      </w:r>
      <w:r w:rsidRPr="00E64FA4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насекомым</w:t>
      </w: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бережное отношение к ним.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Подготовка насекомых к зиме.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картинки с изображением </w:t>
      </w:r>
      <w:r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насекомых.</w:t>
      </w:r>
    </w:p>
    <w:p w:rsid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Ребята, посмотрите и скажите, кто изображены на картинке.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 Как назвать </w:t>
      </w:r>
      <w:proofErr w:type="gramStart"/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их</w:t>
      </w:r>
      <w:proofErr w:type="gramEnd"/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одним словом?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Сегодня мы с вами поговорим о </w:t>
      </w:r>
      <w:r w:rsidRPr="00E64FA4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насекомых</w:t>
      </w: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Загадки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Не жужжу, когда сижу,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Не жужжу, когда хожу.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Если в воздухе кружусь,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Тут уж вдоволь </w:t>
      </w:r>
      <w:proofErr w:type="spellStart"/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нажужжусь</w:t>
      </w:r>
      <w:proofErr w:type="spellEnd"/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 </w:t>
      </w:r>
      <w:r w:rsidRPr="00E64F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(Жук)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Спал цветок и вдруг проснулся –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Больше спать не захотел,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Шевельнулся, встрепенулся,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Взвился вверх и улетел. </w:t>
      </w:r>
      <w:r w:rsidRPr="00E64F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(Бабочка)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Домовитая хозяйка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Пролетает над лужайкой,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Похлопочет над цветком –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Он поделится медком. </w:t>
      </w:r>
      <w:r w:rsidRPr="00E64F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(Пчела)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 лесу у пня </w:t>
      </w:r>
      <w:proofErr w:type="gramStart"/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суетня</w:t>
      </w:r>
      <w:proofErr w:type="gramEnd"/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 </w:t>
      </w: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беготня</w:t>
      </w: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Народ рабочий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Весь день хлопочет,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Город себе строит. </w:t>
      </w:r>
      <w:r w:rsidRPr="00E64F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(Муравьи)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Летом много их бывает,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зимой все вымирают.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Прыгают, жужжат над ухом.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Как они зовутся</w:t>
      </w:r>
      <w:proofErr w:type="gramStart"/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?. </w:t>
      </w:r>
      <w:r w:rsidRPr="00E64F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E64F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Мухи)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Голубой </w:t>
      </w:r>
      <w:proofErr w:type="spellStart"/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аэропланчик</w:t>
      </w:r>
      <w:proofErr w:type="spellEnd"/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Сел на белый одуванчик. </w:t>
      </w:r>
      <w:r w:rsidRPr="00E64F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(Стрекоза)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Прыгает пружинка –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Зеленая спинка –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 травы на былинку,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 ветки на тропинку. </w:t>
      </w:r>
      <w:r w:rsidRPr="00E64F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(Кузнечик)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 пчелу она похожа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ужалить может тоже. </w:t>
      </w:r>
      <w:r w:rsidRPr="00E64F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(Оса)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Целый день он спать не прочь,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Но едва наступит ночь,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Запоет его смычок.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Музыканта звать… </w:t>
      </w:r>
      <w:r w:rsidRPr="00E64F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(Сверчок)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сейчас я вам предлагаю выполнить несколько </w:t>
      </w: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заданий</w:t>
      </w: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необходимо объединить </w:t>
      </w:r>
      <w:r w:rsidRPr="00E64FA4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насекомых по признакам</w:t>
      </w: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внешнее строение </w:t>
      </w:r>
      <w:r w:rsidRPr="00E64F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(жуки, бабочки, стрекозы, пчелы)</w:t>
      </w: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;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место обитания </w:t>
      </w:r>
      <w:r w:rsidRPr="00E64F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(наземные, водные)</w:t>
      </w: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;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способ передвижения </w:t>
      </w:r>
      <w:r w:rsidRPr="00E64F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(летающие, ползающие, плавающие, прыгающие)</w:t>
      </w: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gramStart"/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Как</w:t>
      </w:r>
      <w:proofErr w:type="gramEnd"/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одним словом можно назвать всех этих существ? </w:t>
      </w:r>
      <w:r w:rsidRPr="00E64F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E64FA4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Насекомые</w:t>
      </w:r>
      <w:r w:rsidRPr="00E64F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А фантастическую страну? </w:t>
      </w:r>
      <w:r w:rsidRPr="00E64F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E64FA4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Насекомия</w:t>
      </w:r>
      <w:proofErr w:type="spellEnd"/>
      <w:r w:rsidRPr="00E64F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Я предлагаю вам отправиться в чудесную страну </w:t>
      </w:r>
      <w:proofErr w:type="spellStart"/>
      <w:r w:rsidRPr="00E64FA4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Насекомию</w:t>
      </w:r>
      <w:proofErr w:type="spellEnd"/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Внимательно рассмотрите </w:t>
      </w:r>
      <w:r w:rsidRPr="00E64FA4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насекомых</w:t>
      </w: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которые находится на доске: цвет, голова, глаза, усики; тело, крылья, ноги </w:t>
      </w:r>
      <w:r w:rsidRPr="00E64F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(сколько их)</w:t>
      </w:r>
      <w:r w:rsidRPr="00E64F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E64FA4" w:rsidRDefault="00E64FA4" w:rsidP="00E64FA4">
      <w:pPr>
        <w:shd w:val="clear" w:color="auto" w:fill="FFFFFF"/>
        <w:spacing w:after="0" w:line="384" w:lineRule="atLeast"/>
        <w:rPr>
          <w:rFonts w:ascii="Arial" w:eastAsia="Times New Roman" w:hAnsi="Arial" w:cs="Arial"/>
          <w:b/>
          <w:bCs/>
          <w:i/>
          <w:iCs/>
          <w:color w:val="5A565F"/>
          <w:sz w:val="28"/>
          <w:szCs w:val="28"/>
          <w:u w:val="single"/>
          <w:bdr w:val="none" w:sz="0" w:space="0" w:color="auto" w:frame="1"/>
          <w:lang w:eastAsia="ru-RU"/>
        </w:rPr>
      </w:pPr>
    </w:p>
    <w:p w:rsidR="00E64FA4" w:rsidRPr="00E64FA4" w:rsidRDefault="00E64FA4" w:rsidP="00E64FA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E64FA4">
        <w:rPr>
          <w:rFonts w:ascii="Arial" w:eastAsia="Times New Roman" w:hAnsi="Arial" w:cs="Arial"/>
          <w:b/>
          <w:bCs/>
          <w:i/>
          <w:iCs/>
          <w:color w:val="5A565F"/>
          <w:sz w:val="28"/>
          <w:szCs w:val="28"/>
          <w:u w:val="single"/>
          <w:bdr w:val="none" w:sz="0" w:space="0" w:color="auto" w:frame="1"/>
          <w:lang w:eastAsia="ru-RU"/>
        </w:rPr>
        <w:t>Как божья коровка готовится к зиме?</w:t>
      </w:r>
      <w:r w:rsidRPr="00E64FA4">
        <w:rPr>
          <w:rFonts w:ascii="Times New Roman" w:eastAsia="Times New Roman" w:hAnsi="Times New Roman" w:cs="Times New Roman"/>
          <w:color w:val="5A565F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Эта маленькая красавица всем нравится, потому что имеет яркую глянцевую окраску и считается символом счастья. Однако между собой жучки не слишком дружат— </w:t>
      </w:r>
      <w:proofErr w:type="gramStart"/>
      <w:r w:rsidRPr="00E64FA4">
        <w:rPr>
          <w:rFonts w:ascii="Times New Roman" w:eastAsia="Times New Roman" w:hAnsi="Times New Roman" w:cs="Times New Roman"/>
          <w:color w:val="5A565F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он</w:t>
      </w:r>
      <w:proofErr w:type="gramEnd"/>
      <w:r w:rsidRPr="00E64FA4">
        <w:rPr>
          <w:rFonts w:ascii="Times New Roman" w:eastAsia="Times New Roman" w:hAnsi="Times New Roman" w:cs="Times New Roman"/>
          <w:color w:val="5A565F"/>
          <w:sz w:val="28"/>
          <w:szCs w:val="28"/>
          <w:bdr w:val="none" w:sz="0" w:space="0" w:color="auto" w:frame="1"/>
          <w:shd w:val="clear" w:color="auto" w:fill="FFFFFF"/>
          <w:lang w:eastAsia="ru-RU"/>
        </w:rPr>
        <w:t>и, видимо, мечтатели, которые наслаждаются жизнью в одиночестве. Но когда на улице начинает опадать листья и воздух становится прохладным, божьи коровки объединяются в группки и ищут теплые места для зимовки, такие как: кора деревьев, мох, камни. Сообразительные красно-черные бусинки прячутся в квартирах. Основная задача солнышка осенью — поиск сухого и уютного места для отдыха. Снежную зиму эти насекомые, к сожалению, не видят, ведь впадают в спячку еще до ее прихода.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Arial" w:eastAsia="Times New Roman" w:hAnsi="Arial" w:cs="Arial"/>
          <w:b/>
          <w:bCs/>
          <w:i/>
          <w:iCs/>
          <w:color w:val="5A565F"/>
          <w:sz w:val="28"/>
          <w:szCs w:val="28"/>
          <w:u w:val="single"/>
          <w:bdr w:val="none" w:sz="0" w:space="0" w:color="auto" w:frame="1"/>
          <w:lang w:eastAsia="ru-RU"/>
        </w:rPr>
        <w:t>Как муравей встречает зиму?</w:t>
      </w:r>
      <w:r w:rsidRPr="00E64FA4">
        <w:rPr>
          <w:rFonts w:ascii="Times New Roman" w:eastAsia="Times New Roman" w:hAnsi="Times New Roman" w:cs="Times New Roman"/>
          <w:color w:val="5A565F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Муравьи постоянно держатся группами и всю жизнь строят домики, которые называются муравейниками. Эти </w:t>
      </w:r>
      <w:r w:rsidRPr="00E64FA4">
        <w:rPr>
          <w:rFonts w:ascii="Times New Roman" w:eastAsia="Times New Roman" w:hAnsi="Times New Roman" w:cs="Times New Roman"/>
          <w:color w:val="5A565F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трудолюбивые букашки совсем не боятся холода, потому что не замерзают даже тогда, когда мы надеваем шубы и перчатки. Им не нужно искать место для зимней ночевки, ведь они всегда могут отдохнуть в лабиринтах муравейника. Однако к зиме они, все же, готовятся. Так, осенью в теле муравья выделяется специальная жидкость, которая согревает его изнутри. А называется она глицерин. Именно благодаря этой магической жидкости муравьи не мерзнут зимой.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Arial" w:eastAsia="Times New Roman" w:hAnsi="Arial" w:cs="Arial"/>
          <w:b/>
          <w:bCs/>
          <w:i/>
          <w:iCs/>
          <w:color w:val="5A565F"/>
          <w:sz w:val="28"/>
          <w:szCs w:val="28"/>
          <w:u w:val="single"/>
          <w:bdr w:val="none" w:sz="0" w:space="0" w:color="auto" w:frame="1"/>
          <w:lang w:eastAsia="ru-RU"/>
        </w:rPr>
        <w:t>Как зимуют пчелы?</w:t>
      </w:r>
      <w:r w:rsidRPr="00E64FA4">
        <w:rPr>
          <w:rFonts w:ascii="Times New Roman" w:eastAsia="Times New Roman" w:hAnsi="Times New Roman" w:cs="Times New Roman"/>
          <w:color w:val="5A565F"/>
          <w:sz w:val="28"/>
          <w:szCs w:val="28"/>
          <w:bdr w:val="none" w:sz="0" w:space="0" w:color="auto" w:frame="1"/>
          <w:shd w:val="clear" w:color="auto" w:fill="FFFFFF"/>
          <w:lang w:eastAsia="ru-RU"/>
        </w:rPr>
        <w:t> Труженицы-пчелы на зиму в спячку не впадают. С наступлением холодов матка прекращает кладку яиц, а пчелки все больше времени проводят в гнезде. Все они скапливаются вокруг личинок и куколок, чтобы поддержать температуру, необходимую для их жизни. Никаких работ пчелки зимой не выполняют, сидят почти неподвижно. Клубок пчел состоит из 30-35 тысяч особей. Внутри клубка температура всегда выше, чем снаружи. Поэтому пчелки, которые замерзли, протискиваются вглубь, а их место занимают пчелы, которые побывали в тепле. Главные враги пчел зимой — сильные ветры, влажность и голод, поэтому пчеловоды должны постараться, чтобы обеспечить пчелкам спокойную и уютную зимовку.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Arial" w:eastAsia="Times New Roman" w:hAnsi="Arial" w:cs="Arial"/>
          <w:b/>
          <w:bCs/>
          <w:i/>
          <w:iCs/>
          <w:color w:val="5A565F"/>
          <w:sz w:val="28"/>
          <w:szCs w:val="28"/>
          <w:u w:val="single"/>
          <w:bdr w:val="none" w:sz="0" w:space="0" w:color="auto" w:frame="1"/>
          <w:lang w:eastAsia="ru-RU"/>
        </w:rPr>
        <w:t>А паук — трус.</w:t>
      </w:r>
      <w:r w:rsidRPr="00E64FA4">
        <w:rPr>
          <w:rFonts w:ascii="Times New Roman" w:eastAsia="Times New Roman" w:hAnsi="Times New Roman" w:cs="Times New Roman"/>
          <w:color w:val="5A565F"/>
          <w:sz w:val="28"/>
          <w:szCs w:val="28"/>
          <w:bdr w:val="none" w:sz="0" w:space="0" w:color="auto" w:frame="1"/>
          <w:lang w:eastAsia="ru-RU"/>
        </w:rPr>
        <w:t> Осенью пауки скрываются, чтобы не встретиться лицом к лицу с холодной зимой. Водяной паук кутается в кокон и погружается под воду, где засыпает до весны. Пауки, которые живут в лесу, или на улице прячутся в деревянной коре. А те, что пугают нас дома, засыпают где-то в щелях.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Arial" w:eastAsia="Times New Roman" w:hAnsi="Arial" w:cs="Arial"/>
          <w:b/>
          <w:bCs/>
          <w:i/>
          <w:iCs/>
          <w:color w:val="5A565F"/>
          <w:sz w:val="28"/>
          <w:szCs w:val="28"/>
          <w:u w:val="single"/>
          <w:bdr w:val="none" w:sz="0" w:space="0" w:color="auto" w:frame="1"/>
          <w:lang w:eastAsia="ru-RU"/>
        </w:rPr>
        <w:t>Что делают зимой комары и мухи?</w:t>
      </w:r>
      <w:r w:rsidRPr="00E64FA4">
        <w:rPr>
          <w:rFonts w:ascii="Times New Roman" w:eastAsia="Times New Roman" w:hAnsi="Times New Roman" w:cs="Times New Roman"/>
          <w:color w:val="5A565F"/>
          <w:sz w:val="28"/>
          <w:szCs w:val="28"/>
          <w:bdr w:val="none" w:sz="0" w:space="0" w:color="auto" w:frame="1"/>
          <w:lang w:eastAsia="ru-RU"/>
        </w:rPr>
        <w:t> Интересно, что комарики и мухи на зиму прячутся в оконных рамах и щелях домов. Муха, которая упала в спячку, способна просуществовать полгода и больше. С наступлением тепла мухи оживают и ходят, словно сонные. Придя в себя, насекомые возвращаются к привычной жизни, которая обычно длится около месяца. А комары часто не доживают до зимы. Взрослые особи проводят всю свою жизнь, а именно лето и осень, на суше. Дальше все самцы-комары погибают, а самки (и то не все) отправляются на водоемы, чтобы переждать зиму, а весной отложить яйца для зарождения новой жизни.</w:t>
      </w:r>
    </w:p>
    <w:p w:rsidR="00E64FA4" w:rsidRDefault="00E64FA4" w:rsidP="00E64FA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b/>
          <w:color w:val="5A565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5A565F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Итог</w:t>
      </w:r>
    </w:p>
    <w:p w:rsidR="00E64FA4" w:rsidRPr="00E64FA4" w:rsidRDefault="00E64FA4" w:rsidP="00E64FA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FA4">
        <w:rPr>
          <w:rFonts w:ascii="Times New Roman" w:eastAsia="Times New Roman" w:hAnsi="Times New Roman" w:cs="Times New Roman"/>
          <w:color w:val="5A565F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Теперь мы знаем</w:t>
      </w:r>
      <w:r>
        <w:rPr>
          <w:rFonts w:ascii="Times New Roman" w:eastAsia="Times New Roman" w:hAnsi="Times New Roman" w:cs="Times New Roman"/>
          <w:color w:val="5A565F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Pr="00E64FA4">
        <w:rPr>
          <w:rFonts w:ascii="Times New Roman" w:eastAsia="Times New Roman" w:hAnsi="Times New Roman" w:cs="Times New Roman"/>
          <w:color w:val="5A565F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куда прячутся насекомые зимой: они находят себе удобные места, в которых крепко спят. </w:t>
      </w:r>
    </w:p>
    <w:p w:rsidR="00C95D94" w:rsidRDefault="00E64FA4" w:rsidP="00E64FA4">
      <w:r w:rsidRPr="00E64FA4">
        <w:rPr>
          <w:rFonts w:ascii="Calibri" w:eastAsia="Times New Roman" w:hAnsi="Calibri" w:cs="Times New Roman"/>
          <w:bdr w:val="none" w:sz="0" w:space="0" w:color="auto" w:frame="1"/>
          <w:shd w:val="clear" w:color="auto" w:fill="FFFFFF"/>
          <w:lang w:eastAsia="ru-RU"/>
        </w:rPr>
        <w:br/>
      </w:r>
    </w:p>
    <w:sectPr w:rsidR="00C95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3AE"/>
    <w:rsid w:val="00903B7B"/>
    <w:rsid w:val="00C95D94"/>
    <w:rsid w:val="00E64FA4"/>
    <w:rsid w:val="00F4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0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Black.User</cp:lastModifiedBy>
  <cp:revision>2</cp:revision>
  <dcterms:created xsi:type="dcterms:W3CDTF">2024-10-13T13:07:00Z</dcterms:created>
  <dcterms:modified xsi:type="dcterms:W3CDTF">2024-10-13T13:18:00Z</dcterms:modified>
</cp:coreProperties>
</file>