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24" w:rsidRDefault="002D7124" w:rsidP="002D7124">
      <w:pPr>
        <w:rPr>
          <w:b/>
          <w:sz w:val="28"/>
          <w:szCs w:val="28"/>
          <w:lang w:val="en-US"/>
        </w:rPr>
      </w:pPr>
      <w:r w:rsidRPr="002D7124">
        <w:rPr>
          <w:b/>
          <w:sz w:val="28"/>
          <w:szCs w:val="28"/>
        </w:rPr>
        <w:t>Планета Земля - наш общий дом»</w:t>
      </w:r>
    </w:p>
    <w:p w:rsidR="002D7124" w:rsidRPr="002D7124" w:rsidRDefault="002D7124" w:rsidP="002D7124">
      <w:pPr>
        <w:rPr>
          <w:b/>
          <w:sz w:val="28"/>
          <w:szCs w:val="28"/>
        </w:rPr>
      </w:pPr>
      <w:r w:rsidRPr="002D7124">
        <w:rPr>
          <w:b/>
          <w:sz w:val="28"/>
          <w:szCs w:val="28"/>
        </w:rPr>
        <w:t xml:space="preserve"> Конспект НОД в подготовительной группе</w:t>
      </w:r>
      <w:r w:rsidRPr="002D7124">
        <w:rPr>
          <w:b/>
          <w:sz w:val="28"/>
          <w:szCs w:val="28"/>
        </w:rPr>
        <w:tab/>
      </w:r>
    </w:p>
    <w:p w:rsidR="002D7124" w:rsidRDefault="002D7124" w:rsidP="002D7124"/>
    <w:p w:rsidR="002D7124" w:rsidRDefault="002D7124" w:rsidP="002D7124">
      <w:r w:rsidRPr="002D7124">
        <w:rPr>
          <w:u w:val="single"/>
        </w:rPr>
        <w:t>Цель:</w:t>
      </w:r>
      <w:r>
        <w:t xml:space="preserve"> продолжать знакомить</w:t>
      </w:r>
      <w:r>
        <w:t xml:space="preserve"> с планетами Солнечной системы;</w:t>
      </w:r>
      <w:r w:rsidR="00B93B7F">
        <w:t xml:space="preserve"> </w:t>
      </w:r>
      <w:bookmarkStart w:id="0" w:name="_GoBack"/>
      <w:bookmarkEnd w:id="0"/>
      <w:r>
        <w:t>рассказать о том, что мы жители планеты Земля в Солнечной системе.</w:t>
      </w:r>
    </w:p>
    <w:p w:rsidR="002D7124" w:rsidRPr="002D7124" w:rsidRDefault="002D7124" w:rsidP="002D7124">
      <w:pPr>
        <w:rPr>
          <w:u w:val="single"/>
        </w:rPr>
      </w:pPr>
      <w:r w:rsidRPr="002D7124">
        <w:rPr>
          <w:u w:val="single"/>
        </w:rPr>
        <w:t>Задачи:</w:t>
      </w:r>
    </w:p>
    <w:p w:rsidR="002D7124" w:rsidRDefault="002D7124" w:rsidP="002D7124">
      <w:r>
        <w:t>- систематизировать знания о строении Солнечной системы;</w:t>
      </w:r>
    </w:p>
    <w:p w:rsidR="002D7124" w:rsidRDefault="002D7124" w:rsidP="002D7124">
      <w:r>
        <w:t>- расширить знания о появлении жизни на земле;</w:t>
      </w:r>
    </w:p>
    <w:p w:rsidR="002D7124" w:rsidRDefault="002D7124" w:rsidP="002D7124">
      <w:r>
        <w:t>- развивать логическое мышление, внимание, зрительную память познавательную активность, связную речь;</w:t>
      </w:r>
    </w:p>
    <w:p w:rsidR="002D7124" w:rsidRDefault="002D7124" w:rsidP="002D7124">
      <w:r>
        <w:t>- побуждать делать умозаключения на основе имеющихся сведений;</w:t>
      </w:r>
    </w:p>
    <w:p w:rsidR="002D7124" w:rsidRDefault="002D7124" w:rsidP="002D7124">
      <w:r>
        <w:t>-воспитывать чувство гражданственности, патриотизма, толерантное отношение к жителям Земли.</w:t>
      </w:r>
    </w:p>
    <w:p w:rsidR="002D7124" w:rsidRDefault="002D7124" w:rsidP="002D7124">
      <w:proofErr w:type="gramStart"/>
      <w:r>
        <w:t>Материал: глобус; воздушный шарик; карточки соответствующих цветов;</w:t>
      </w:r>
      <w:r w:rsidRPr="002D7124">
        <w:t xml:space="preserve"> </w:t>
      </w:r>
      <w:r>
        <w:t>мультимедийное оборудование, фломастеры, раскраски.</w:t>
      </w:r>
      <w:proofErr w:type="gramEnd"/>
    </w:p>
    <w:p w:rsidR="002D7124" w:rsidRPr="002D7124" w:rsidRDefault="002D7124" w:rsidP="002D7124">
      <w:pPr>
        <w:rPr>
          <w:u w:val="single"/>
        </w:rPr>
      </w:pPr>
      <w:r w:rsidRPr="002D7124">
        <w:rPr>
          <w:u w:val="single"/>
        </w:rPr>
        <w:t>Ход:</w:t>
      </w:r>
    </w:p>
    <w:p w:rsidR="002D7124" w:rsidRDefault="002D7124" w:rsidP="002D7124">
      <w:r>
        <w:t>- Ребята, мы с вами сегодня отправимся в путешествие. Путешествовать всегда интересно и увлекательно. Но только надо быть внимательными и собранными. И вы получите много новой информации, узнаете много нового и полезного.</w:t>
      </w:r>
    </w:p>
    <w:p w:rsidR="002D7124" w:rsidRDefault="002D7124" w:rsidP="002D7124">
      <w:r w:rsidRPr="002D7124">
        <w:t xml:space="preserve">- </w:t>
      </w:r>
      <w:r>
        <w:t>Ребята, что это?</w:t>
      </w:r>
    </w:p>
    <w:p w:rsidR="002D7124" w:rsidRDefault="002D7124" w:rsidP="002D7124">
      <w:r>
        <w:t>- Это глобус.</w:t>
      </w:r>
    </w:p>
    <w:p w:rsidR="002D7124" w:rsidRDefault="002D7124" w:rsidP="002D7124">
      <w:r>
        <w:t>- Правильно это глобус.</w:t>
      </w:r>
    </w:p>
    <w:p w:rsidR="002D7124" w:rsidRDefault="002D7124" w:rsidP="002D7124">
      <w:r>
        <w:t>- А что такое глобус?</w:t>
      </w:r>
    </w:p>
    <w:p w:rsidR="002D7124" w:rsidRDefault="002D7124" w:rsidP="002D7124">
      <w:r>
        <w:t>- Правильно. Молодцы! Это модель Земли.</w:t>
      </w:r>
    </w:p>
    <w:p w:rsidR="002D7124" w:rsidRDefault="002D7124" w:rsidP="002D7124">
      <w:r>
        <w:t>- Ребята, наша планета Земля – одна из девяти планет Солнечной системы.</w:t>
      </w:r>
    </w:p>
    <w:p w:rsidR="002D7124" w:rsidRDefault="002D7124" w:rsidP="002D7124">
      <w:r>
        <w:t xml:space="preserve">- Почему эту систему назвали Солнечной? </w:t>
      </w:r>
      <w:proofErr w:type="gramStart"/>
      <w:r>
        <w:t>(Потому что</w:t>
      </w:r>
      <w:r>
        <w:t xml:space="preserve"> </w:t>
      </w:r>
      <w:r>
        <w:t xml:space="preserve"> все планеты вращаются вокруг солнца.</w:t>
      </w:r>
      <w:proofErr w:type="gramEnd"/>
      <w:r w:rsidRPr="002D7124">
        <w:t xml:space="preserve"> </w:t>
      </w:r>
      <w:proofErr w:type="gramStart"/>
      <w:r>
        <w:t>Солнце - это большая горячая звезда, она согревает и освещает планеты.)</w:t>
      </w:r>
      <w:proofErr w:type="gramEnd"/>
    </w:p>
    <w:p w:rsidR="002D7124" w:rsidRPr="002D7124" w:rsidRDefault="002D7124" w:rsidP="002D7124">
      <w:pPr>
        <w:rPr>
          <w:u w:val="single"/>
        </w:rPr>
      </w:pPr>
      <w:r w:rsidRPr="002D7124">
        <w:rPr>
          <w:u w:val="single"/>
        </w:rPr>
        <w:t>стихотворение:</w:t>
      </w:r>
    </w:p>
    <w:p w:rsidR="002D7124" w:rsidRDefault="002D7124" w:rsidP="002D7124">
      <w:r>
        <w:t>У каждой планеты свой собственный путь.</w:t>
      </w:r>
    </w:p>
    <w:p w:rsidR="002D7124" w:rsidRDefault="002D7124" w:rsidP="002D7124">
      <w:r>
        <w:t>Нельзя ей, поверьте, с орбиты свернуть.</w:t>
      </w:r>
    </w:p>
    <w:p w:rsidR="002D7124" w:rsidRDefault="002D7124" w:rsidP="002D7124">
      <w:r>
        <w:t>Вокруг солнца вращаются наши планеты.</w:t>
      </w:r>
    </w:p>
    <w:p w:rsidR="002D7124" w:rsidRDefault="002D7124" w:rsidP="002D7124">
      <w:r>
        <w:t xml:space="preserve"> По-разному все они солнцем согреты.</w:t>
      </w:r>
    </w:p>
    <w:p w:rsidR="002D7124" w:rsidRDefault="002D7124" w:rsidP="002D7124">
      <w:r w:rsidRPr="002D7124">
        <w:rPr>
          <w:b/>
          <w:u w:val="single"/>
        </w:rPr>
        <w:lastRenderedPageBreak/>
        <w:t>Меркурий</w:t>
      </w:r>
      <w:r>
        <w:t xml:space="preserve"> - самая быстрая планета в Солнечной системе. Днём на планете жарко</w:t>
      </w:r>
      <w:r>
        <w:t xml:space="preserve">, а ночью бывает </w:t>
      </w:r>
      <w:r w:rsidRPr="002D7124">
        <w:t xml:space="preserve">ледяной дождь.                                                                                                                                                   </w:t>
      </w:r>
      <w:r w:rsidRPr="002D7124">
        <w:rPr>
          <w:b/>
          <w:u w:val="single"/>
        </w:rPr>
        <w:t>Венера</w:t>
      </w:r>
      <w:r w:rsidRPr="002D7124">
        <w:rPr>
          <w:u w:val="single"/>
        </w:rPr>
        <w:t xml:space="preserve"> </w:t>
      </w:r>
      <w:r>
        <w:t xml:space="preserve">- это самая горячая планета.                                                                                                                         </w:t>
      </w:r>
      <w:r w:rsidRPr="002D7124">
        <w:rPr>
          <w:b/>
          <w:u w:val="single"/>
        </w:rPr>
        <w:t>Земля</w:t>
      </w:r>
      <w:r w:rsidRPr="002D7124">
        <w:rPr>
          <w:u w:val="single"/>
        </w:rPr>
        <w:t xml:space="preserve"> </w:t>
      </w:r>
      <w:r>
        <w:t xml:space="preserve">- </w:t>
      </w:r>
      <w:proofErr w:type="gramStart"/>
      <w:r>
        <w:t>планета</w:t>
      </w:r>
      <w:proofErr w:type="gramEnd"/>
      <w:r>
        <w:t xml:space="preserve"> на которой мы живём.                                                                                                                     </w:t>
      </w:r>
      <w:r w:rsidRPr="002D7124">
        <w:rPr>
          <w:b/>
          <w:u w:val="single"/>
        </w:rPr>
        <w:t>Марс.</w:t>
      </w:r>
      <w:r>
        <w:t xml:space="preserve"> На ней большое количество железа и покры</w:t>
      </w:r>
      <w:r>
        <w:t xml:space="preserve">та она красно-оранжевым песком.                  </w:t>
      </w:r>
      <w:r w:rsidRPr="00C56C8C">
        <w:rPr>
          <w:b/>
          <w:u w:val="single"/>
        </w:rPr>
        <w:t>Юпитер</w:t>
      </w:r>
      <w:r w:rsidRPr="002D7124">
        <w:rPr>
          <w:u w:val="single"/>
        </w:rPr>
        <w:t xml:space="preserve"> </w:t>
      </w:r>
      <w:r>
        <w:t>- это самая больш</w:t>
      </w:r>
      <w:r>
        <w:t xml:space="preserve">ая планета в Солнечной системе.                                                                       </w:t>
      </w:r>
      <w:r w:rsidRPr="00C56C8C">
        <w:rPr>
          <w:b/>
          <w:u w:val="single"/>
        </w:rPr>
        <w:t>Сатурн</w:t>
      </w:r>
      <w:r>
        <w:t>. Вокруг планеты есть кольца, они сос</w:t>
      </w:r>
      <w:r>
        <w:t xml:space="preserve">тоят из обломков льда и камней.                                </w:t>
      </w:r>
      <w:r w:rsidRPr="00C56C8C">
        <w:rPr>
          <w:b/>
          <w:u w:val="single"/>
        </w:rPr>
        <w:t>Уран.</w:t>
      </w:r>
      <w:r>
        <w:t xml:space="preserve"> Это одна из самых дальних от солнца и поэтому холодных планет. Она лежит на боку, потому что</w:t>
      </w:r>
      <w:r>
        <w:t xml:space="preserve"> однажды испытала столкновение.                                                                                               </w:t>
      </w:r>
      <w:r w:rsidRPr="00C56C8C">
        <w:rPr>
          <w:b/>
          <w:u w:val="single"/>
        </w:rPr>
        <w:t xml:space="preserve">Нептун </w:t>
      </w:r>
      <w:r w:rsidRPr="002D7124">
        <w:rPr>
          <w:u w:val="single"/>
        </w:rPr>
        <w:t>-</w:t>
      </w:r>
      <w:r>
        <w:t xml:space="preserve"> тёмно-синяя планета, на которой всегда </w:t>
      </w:r>
      <w:r>
        <w:t xml:space="preserve">дуют ветры из ядовитых облаков.                       </w:t>
      </w:r>
      <w:r w:rsidRPr="00C56C8C">
        <w:rPr>
          <w:b/>
          <w:u w:val="single"/>
        </w:rPr>
        <w:t>Плутон</w:t>
      </w:r>
      <w:r w:rsidRPr="00C56C8C">
        <w:rPr>
          <w:b/>
        </w:rPr>
        <w:t xml:space="preserve"> </w:t>
      </w:r>
      <w:r>
        <w:t>- это очень холодная планета. Она очень далеко от солнца и она очень маленькая.</w:t>
      </w:r>
    </w:p>
    <w:p w:rsidR="002D7124" w:rsidRDefault="002D7124" w:rsidP="002D7124">
      <w:r w:rsidRPr="00C56C8C">
        <w:rPr>
          <w:u w:val="single"/>
        </w:rPr>
        <w:t>Вопросы детям</w:t>
      </w:r>
      <w:r>
        <w:t>:</w:t>
      </w:r>
    </w:p>
    <w:p w:rsidR="002D7124" w:rsidRDefault="002D7124" w:rsidP="002D7124">
      <w:r>
        <w:t>-Что такое солнце? Сколько планет в Солнечной системе? Назовите их. Какая планета ближе всех к Солнцу? Назовите самую большую планету. Как называется самая маленькая планета?</w:t>
      </w:r>
    </w:p>
    <w:p w:rsidR="002D7124" w:rsidRDefault="002D7124" w:rsidP="002D7124">
      <w:r w:rsidRPr="00C56C8C">
        <w:rPr>
          <w:b/>
        </w:rPr>
        <w:t>Земля</w:t>
      </w:r>
      <w:r>
        <w:t xml:space="preserve"> – это огромный твердый шар, вращающийся в космическом пространстве.</w:t>
      </w:r>
    </w:p>
    <w:p w:rsidR="002D7124" w:rsidRDefault="002D7124" w:rsidP="002D7124">
      <w:r>
        <w:t>- А теперь проведем опыт. В качестве Солнца возьмем воздушный шарик, а в качестве Земли – глобус. Вот таким образом Земля облетела вокруг Солнца один полный круг – проходит год. А теперь, смотрите, повернулась вокруг своей оси наша Земля один полный круг – прошли сутки, т. е. день и ночь.</w:t>
      </w:r>
    </w:p>
    <w:p w:rsidR="002D7124" w:rsidRDefault="002D7124" w:rsidP="002D7124">
      <w:r>
        <w:t>- А теперь я немного расскажу вам историю нашей планеты Земля:</w:t>
      </w:r>
    </w:p>
    <w:p w:rsidR="002D7124" w:rsidRDefault="002D7124" w:rsidP="002D7124">
      <w:r>
        <w:t>(Показ презентации "Появление жизни на земле")</w:t>
      </w:r>
    </w:p>
    <w:p w:rsidR="002D7124" w:rsidRPr="00C56C8C" w:rsidRDefault="002D7124" w:rsidP="002D7124">
      <w:pPr>
        <w:rPr>
          <w:u w:val="single"/>
        </w:rPr>
      </w:pPr>
      <w:r w:rsidRPr="00C56C8C">
        <w:rPr>
          <w:u w:val="single"/>
        </w:rPr>
        <w:t>Физкультминутка</w:t>
      </w:r>
    </w:p>
    <w:p w:rsidR="002D7124" w:rsidRDefault="002D7124" w:rsidP="002D7124">
      <w:r>
        <w:t>Мы цепочкой друг за другом,</w:t>
      </w:r>
    </w:p>
    <w:p w:rsidR="002D7124" w:rsidRDefault="002D7124" w:rsidP="002D7124">
      <w:r>
        <w:t>Взявшись за руки идём.</w:t>
      </w:r>
    </w:p>
    <w:p w:rsidR="002D7124" w:rsidRDefault="002D7124" w:rsidP="002D7124">
      <w:r>
        <w:t>Повернувшись внутрь круга.</w:t>
      </w:r>
    </w:p>
    <w:p w:rsidR="002D7124" w:rsidRDefault="002D7124" w:rsidP="002D7124">
      <w:r>
        <w:t>Медленно кольцо замкнём.</w:t>
      </w:r>
    </w:p>
    <w:p w:rsidR="002D7124" w:rsidRDefault="002D7124" w:rsidP="002D7124">
      <w:r>
        <w:t>Вот колечко, то есть круг,</w:t>
      </w:r>
    </w:p>
    <w:p w:rsidR="002D7124" w:rsidRDefault="002D7124" w:rsidP="002D7124">
      <w:r>
        <w:t>Наши руки, приподнявшись,</w:t>
      </w:r>
    </w:p>
    <w:p w:rsidR="002D7124" w:rsidRDefault="002D7124" w:rsidP="002D7124">
      <w:r>
        <w:t>Лучиками стали вдруг.</w:t>
      </w:r>
    </w:p>
    <w:p w:rsidR="002D7124" w:rsidRDefault="002D7124" w:rsidP="002D7124">
      <w:r>
        <w:t>Мы сомкнулись, повернулись</w:t>
      </w:r>
    </w:p>
    <w:p w:rsidR="002D7124" w:rsidRDefault="002D7124" w:rsidP="002D7124">
      <w:r>
        <w:t>Раз! И солнцем обернулись.</w:t>
      </w:r>
    </w:p>
    <w:p w:rsidR="002D7124" w:rsidRDefault="002D7124" w:rsidP="002D7124">
      <w:r>
        <w:t>Чтоб нас лучше разглядели,</w:t>
      </w:r>
    </w:p>
    <w:p w:rsidR="002D7124" w:rsidRDefault="002D7124" w:rsidP="002D7124">
      <w:r>
        <w:t>Раз - присели, два - присели.</w:t>
      </w:r>
    </w:p>
    <w:p w:rsidR="002D7124" w:rsidRDefault="002D7124" w:rsidP="002D7124">
      <w:r>
        <w:t>Вдаль сейчас ракета мчится,</w:t>
      </w:r>
    </w:p>
    <w:p w:rsidR="002D7124" w:rsidRDefault="002D7124" w:rsidP="002D7124">
      <w:r>
        <w:lastRenderedPageBreak/>
        <w:t>Прямо к звёздной тишине.</w:t>
      </w:r>
    </w:p>
    <w:p w:rsidR="002D7124" w:rsidRDefault="002D7124" w:rsidP="002D7124">
      <w:r>
        <w:t>И звездою обратившись,</w:t>
      </w:r>
    </w:p>
    <w:p w:rsidR="002D7124" w:rsidRDefault="002D7124" w:rsidP="002D7124">
      <w:r>
        <w:t>Ярко светит в темноте.</w:t>
      </w:r>
    </w:p>
    <w:p w:rsidR="002D7124" w:rsidRDefault="002D7124" w:rsidP="002D7124">
      <w:r>
        <w:t>Можем сделать мы флажок,</w:t>
      </w:r>
    </w:p>
    <w:p w:rsidR="002D7124" w:rsidRDefault="002D7124" w:rsidP="002D7124">
      <w:r>
        <w:t>Можем треугольник</w:t>
      </w:r>
    </w:p>
    <w:p w:rsidR="002D7124" w:rsidRDefault="002D7124" w:rsidP="002D7124">
      <w:r>
        <w:t>Это всё легко и просто -</w:t>
      </w:r>
    </w:p>
    <w:p w:rsidR="002D7124" w:rsidRDefault="002D7124" w:rsidP="002D7124">
      <w:r>
        <w:t>Сделать может школьник.</w:t>
      </w:r>
    </w:p>
    <w:p w:rsidR="002D7124" w:rsidRDefault="002D7124" w:rsidP="002D7124">
      <w:r>
        <w:t>Движемся дальше.</w:t>
      </w:r>
    </w:p>
    <w:p w:rsidR="002D7124" w:rsidRDefault="002D7124" w:rsidP="002D7124">
      <w:r>
        <w:t>- Ребята, на глобусе мы можем увидеть все страны. А какие страны вы знаете?</w:t>
      </w:r>
    </w:p>
    <w:p w:rsidR="002D7124" w:rsidRDefault="002D7124" w:rsidP="002D7124">
      <w:r>
        <w:t>- Как называется страна, в которой мы с вами живём?</w:t>
      </w:r>
    </w:p>
    <w:p w:rsidR="002D7124" w:rsidRDefault="002D7124" w:rsidP="002D7124">
      <w:r>
        <w:t>- Назовите столицу России?</w:t>
      </w:r>
    </w:p>
    <w:p w:rsidR="002D7124" w:rsidRDefault="002D7124" w:rsidP="002D7124">
      <w:r>
        <w:t>- В каждой стране люди разговаривают на своем языке. Ребята, а на каком языке разговариваем мы с вами?</w:t>
      </w:r>
    </w:p>
    <w:p w:rsidR="002D7124" w:rsidRDefault="002D7124" w:rsidP="002D7124">
      <w:r>
        <w:t>- Мы с вами живем в России, разговариваем на русском. А какие языки еще вы знаете?</w:t>
      </w:r>
    </w:p>
    <w:p w:rsidR="002D7124" w:rsidRDefault="00C56C8C" w:rsidP="002D7124">
      <w:r>
        <w:t>-</w:t>
      </w:r>
      <w:r w:rsidR="002D7124">
        <w:t xml:space="preserve">В Италии разговаривают на </w:t>
      </w:r>
      <w:proofErr w:type="gramStart"/>
      <w:r w:rsidR="002D7124">
        <w:t>итальянском</w:t>
      </w:r>
      <w:proofErr w:type="gramEnd"/>
      <w:r w:rsidR="002D7124">
        <w:t>.</w:t>
      </w:r>
    </w:p>
    <w:p w:rsidR="002D7124" w:rsidRDefault="00C56C8C" w:rsidP="002D7124">
      <w:r>
        <w:t>-</w:t>
      </w:r>
      <w:r w:rsidR="002D7124">
        <w:t xml:space="preserve">В Испании – на </w:t>
      </w:r>
      <w:proofErr w:type="gramStart"/>
      <w:r w:rsidR="002D7124">
        <w:t>испанском</w:t>
      </w:r>
      <w:proofErr w:type="gramEnd"/>
      <w:r w:rsidR="002D7124">
        <w:t>.</w:t>
      </w:r>
    </w:p>
    <w:p w:rsidR="002D7124" w:rsidRDefault="00C56C8C" w:rsidP="002D7124">
      <w:r>
        <w:t>-</w:t>
      </w:r>
      <w:r w:rsidR="002D7124">
        <w:t xml:space="preserve">Во Франции – на </w:t>
      </w:r>
      <w:proofErr w:type="gramStart"/>
      <w:r w:rsidR="002D7124">
        <w:t>французском</w:t>
      </w:r>
      <w:proofErr w:type="gramEnd"/>
      <w:r w:rsidR="002D7124">
        <w:t>.</w:t>
      </w:r>
    </w:p>
    <w:p w:rsidR="002D7124" w:rsidRDefault="00C56C8C" w:rsidP="002D7124">
      <w:r>
        <w:t>-</w:t>
      </w:r>
      <w:r w:rsidR="002D7124">
        <w:t xml:space="preserve">Польше – на </w:t>
      </w:r>
      <w:proofErr w:type="gramStart"/>
      <w:r w:rsidR="002D7124">
        <w:t>польском</w:t>
      </w:r>
      <w:proofErr w:type="gramEnd"/>
      <w:r w:rsidR="002D7124">
        <w:t>.</w:t>
      </w:r>
    </w:p>
    <w:p w:rsidR="002D7124" w:rsidRDefault="00C56C8C" w:rsidP="002D7124">
      <w:r>
        <w:t>-</w:t>
      </w:r>
      <w:r w:rsidR="002D7124">
        <w:t>В Англии – на английском.</w:t>
      </w:r>
    </w:p>
    <w:p w:rsidR="002D7124" w:rsidRDefault="00C56C8C" w:rsidP="002D7124">
      <w:r>
        <w:t>-</w:t>
      </w:r>
      <w:r w:rsidR="002D7124">
        <w:t xml:space="preserve">В Германии – </w:t>
      </w:r>
      <w:proofErr w:type="gramStart"/>
      <w:r w:rsidR="002D7124">
        <w:t>на</w:t>
      </w:r>
      <w:proofErr w:type="gramEnd"/>
      <w:r w:rsidR="002D7124">
        <w:t xml:space="preserve"> немецком.</w:t>
      </w:r>
    </w:p>
    <w:p w:rsidR="002D7124" w:rsidRDefault="002D7124" w:rsidP="002D7124">
      <w:r>
        <w:t>- Молодцы, справились с заданием! Сколько народов, столько и языков. Чтобы общаться с людьми других стран, надо учить их языки. Многие люди знают несколько языков.</w:t>
      </w:r>
    </w:p>
    <w:p w:rsidR="002D7124" w:rsidRDefault="002D7124" w:rsidP="002D7124">
      <w:r>
        <w:t>Наше путешествие продолжается.</w:t>
      </w:r>
    </w:p>
    <w:p w:rsidR="002D7124" w:rsidRDefault="002D7124" w:rsidP="002D7124">
      <w:r>
        <w:t>- Ребята, давайте рассмотрим глобус. Какие цвета вы видите на глобусе?</w:t>
      </w:r>
    </w:p>
    <w:p w:rsidR="002D7124" w:rsidRDefault="002D7124" w:rsidP="002D7124">
      <w:r>
        <w:t>- А теперь вам надо придумать свой рассказ о том, что означает тот или иной цвет на глобусе. Рассказы детей.</w:t>
      </w:r>
    </w:p>
    <w:p w:rsidR="002D7124" w:rsidRDefault="002D7124" w:rsidP="002D7124">
      <w:r w:rsidRPr="00C56C8C">
        <w:rPr>
          <w:u w:val="single"/>
        </w:rPr>
        <w:t>О зелёном цвете на глобусе</w:t>
      </w:r>
      <w:r>
        <w:t>.</w:t>
      </w:r>
    </w:p>
    <w:p w:rsidR="00C56C8C" w:rsidRDefault="002D7124" w:rsidP="002D7124">
      <w:r>
        <w:t>На глобусе есть зеленый цвет. Это леса. Лес – это деревья, из которых делают огромное количество разных предметов, бумагу, на которой печатают книги, делают тетради и альбомы. В лесу растут ягоды, грибы, живут различные животные. Лес – это природное богатство, его много, но и его надо беречь.</w:t>
      </w:r>
    </w:p>
    <w:p w:rsidR="002D7124" w:rsidRDefault="002D7124" w:rsidP="002D7124">
      <w:r w:rsidRPr="00C56C8C">
        <w:rPr>
          <w:u w:val="single"/>
        </w:rPr>
        <w:lastRenderedPageBreak/>
        <w:t xml:space="preserve"> О</w:t>
      </w:r>
      <w:r w:rsidR="00C56C8C" w:rsidRPr="00C56C8C">
        <w:rPr>
          <w:u w:val="single"/>
        </w:rPr>
        <w:t xml:space="preserve"> </w:t>
      </w:r>
      <w:r w:rsidRPr="00C56C8C">
        <w:rPr>
          <w:u w:val="single"/>
        </w:rPr>
        <w:t>тёмно – жёлтом и жёлтом цвете</w:t>
      </w:r>
      <w:r>
        <w:t>.</w:t>
      </w:r>
    </w:p>
    <w:p w:rsidR="002D7124" w:rsidRDefault="002D7124" w:rsidP="002D7124">
      <w:r>
        <w:t>На глобусе есть темно-желтый и желтый цвет. Это степи и пустыни. В степи растительность очень бедная – трава и низкорослые кустарники, в пустыне только один песок.</w:t>
      </w:r>
    </w:p>
    <w:p w:rsidR="002D7124" w:rsidRPr="00C56C8C" w:rsidRDefault="002D7124" w:rsidP="002D7124">
      <w:pPr>
        <w:rPr>
          <w:u w:val="single"/>
        </w:rPr>
      </w:pPr>
      <w:r w:rsidRPr="00C56C8C">
        <w:rPr>
          <w:u w:val="single"/>
        </w:rPr>
        <w:t xml:space="preserve"> О коричневом цвете.</w:t>
      </w:r>
    </w:p>
    <w:p w:rsidR="002D7124" w:rsidRDefault="002D7124" w:rsidP="002D7124">
      <w:r>
        <w:t>На глобусе есть коричневый цвет. Это горы: Уральские и Кавказские горы (показываю на глобусе). В горах добывают полезные ископаемые. Это то, что находится в Земле и то, что очень нужно для жизни человека: уголь, различная руда, которая необходима для изготовления металла. Нефть, золото и алмазы составляют богатство страны.</w:t>
      </w:r>
    </w:p>
    <w:p w:rsidR="002D7124" w:rsidRPr="00C56C8C" w:rsidRDefault="002D7124" w:rsidP="002D7124">
      <w:pPr>
        <w:rPr>
          <w:u w:val="single"/>
        </w:rPr>
      </w:pPr>
      <w:r w:rsidRPr="00C56C8C">
        <w:rPr>
          <w:u w:val="single"/>
        </w:rPr>
        <w:t>О  синем цвете.</w:t>
      </w:r>
    </w:p>
    <w:p w:rsidR="002D7124" w:rsidRDefault="002D7124" w:rsidP="002D7124">
      <w:r>
        <w:t>На глобусе очень много синего цвета – это значит, что на нашей Земле много воды. Вот текут реки, они нарисованы тонкой, синей линией. Рек много и все они стекаются и образуют моря. Морей меньше, чем рек. А моря превращаются в большие океаны.</w:t>
      </w:r>
    </w:p>
    <w:p w:rsidR="002D7124" w:rsidRPr="00C56C8C" w:rsidRDefault="002D7124" w:rsidP="002D7124">
      <w:pPr>
        <w:rPr>
          <w:u w:val="single"/>
        </w:rPr>
      </w:pPr>
      <w:r w:rsidRPr="00C56C8C">
        <w:rPr>
          <w:u w:val="single"/>
        </w:rPr>
        <w:t>О белом цвете на глобусе.</w:t>
      </w:r>
    </w:p>
    <w:p w:rsidR="002D7124" w:rsidRDefault="002D7124" w:rsidP="002D7124">
      <w:r>
        <w:t>На глобусе есть белый цвет. Это снег, лед. Это Антарктида. Там вечный холод, снег, лед и постоянно живут только пингвины. А люди поселяются лишь на время, чтобы изучить этот загадочный материк вечной мерзлоты.</w:t>
      </w:r>
    </w:p>
    <w:p w:rsidR="002D7124" w:rsidRDefault="002D7124" w:rsidP="002D7124">
      <w:r>
        <w:t>- Молодцы, все правильно!</w:t>
      </w:r>
    </w:p>
    <w:p w:rsidR="00C56C8C" w:rsidRDefault="00C56C8C" w:rsidP="002D7124">
      <w:r>
        <w:t>(</w:t>
      </w:r>
      <w:proofErr w:type="spellStart"/>
      <w:r>
        <w:t>физ</w:t>
      </w:r>
      <w:proofErr w:type="gramStart"/>
      <w:r>
        <w:t>.м</w:t>
      </w:r>
      <w:proofErr w:type="gramEnd"/>
      <w:r>
        <w:t>инутка</w:t>
      </w:r>
      <w:proofErr w:type="spellEnd"/>
      <w:r>
        <w:t>)</w:t>
      </w:r>
    </w:p>
    <w:p w:rsidR="002D7124" w:rsidRDefault="002D7124" w:rsidP="002D7124">
      <w:r>
        <w:t>- Ребята, угадайте, чем отличаются друг от друга люди?- Местом жительства, т. е. где они живут, в той или иной стране, по росту, по возрасту, телосложением и по половым признакам.- А ещё чем отличаются люди?- Правильно, они отличаются по цвету кожи, по волосам и по разрезу глаз. Такие различия называют расовыми признаками. На  Земле живут люди трех рас. Посмотрите, на свой цвет кожи, какого она цвета?- Белого. - Вот девочка в русском национальном костюме живет в России.- Ребята, бывает желтая кожа – это люди, живущие в Японии, Китае, Корее. А у людей, живущих в Африке, кожа чёрная.- Но есть у нас общее – общий дом – наша планета Земля. И каждый житель в этом доме должен его беречь и охранять! Также мы должны любить и беречь свою планету Земля!</w:t>
      </w:r>
    </w:p>
    <w:p w:rsidR="002D7124" w:rsidRDefault="002D7124" w:rsidP="002D7124">
      <w:r>
        <w:t>- Наше путешествие подходит к концу. Надеюсь, вам наше путешествие понравилось?</w:t>
      </w:r>
    </w:p>
    <w:p w:rsidR="002D7124" w:rsidRDefault="002D7124" w:rsidP="002D7124">
      <w:r>
        <w:t>- Да, очень понравилось!</w:t>
      </w:r>
    </w:p>
    <w:p w:rsidR="002D7124" w:rsidRDefault="002D7124" w:rsidP="002D7124">
      <w:r>
        <w:t>-А что вам больше всего понравилось</w:t>
      </w:r>
      <w:proofErr w:type="gramStart"/>
      <w:r>
        <w:t>?(</w:t>
      </w:r>
      <w:proofErr w:type="gramEnd"/>
      <w:r>
        <w:t>ответы детей)</w:t>
      </w:r>
    </w:p>
    <w:p w:rsidR="002D7124" w:rsidRDefault="002D7124" w:rsidP="002D7124">
      <w:r>
        <w:t>-Ребята, я для вас приготовила раскраски, выбирайте себе</w:t>
      </w:r>
      <w:proofErr w:type="gramStart"/>
      <w:r>
        <w:t xml:space="preserve"> </w:t>
      </w:r>
      <w:r w:rsidR="00C56C8C">
        <w:t>,</w:t>
      </w:r>
      <w:proofErr w:type="gramEnd"/>
      <w:r>
        <w:t>понравившуюся.</w:t>
      </w:r>
    </w:p>
    <w:p w:rsidR="000D5241" w:rsidRDefault="002D7124" w:rsidP="002D7124">
      <w:r>
        <w:t>Работа с раскрасками.</w:t>
      </w:r>
    </w:p>
    <w:sectPr w:rsidR="000D5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D1"/>
    <w:rsid w:val="000D5241"/>
    <w:rsid w:val="002D7124"/>
    <w:rsid w:val="003B29D1"/>
    <w:rsid w:val="00B93B7F"/>
    <w:rsid w:val="00C5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Black.User</cp:lastModifiedBy>
  <cp:revision>4</cp:revision>
  <dcterms:created xsi:type="dcterms:W3CDTF">2021-04-05T13:48:00Z</dcterms:created>
  <dcterms:modified xsi:type="dcterms:W3CDTF">2021-04-05T14:08:00Z</dcterms:modified>
</cp:coreProperties>
</file>